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037" w:rsidRDefault="00E25037" w:rsidP="00E250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>Pokyny  Příměstský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 xml:space="preserve"> t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>ábor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 xml:space="preserve"> DDM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>Val.Klobouky</w:t>
      </w:r>
      <w:proofErr w:type="spellEnd"/>
    </w:p>
    <w:p w:rsidR="00E25037" w:rsidRDefault="00E25037" w:rsidP="00E250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</w:pPr>
    </w:p>
    <w:p w:rsidR="00E25037" w:rsidRDefault="00E25037" w:rsidP="00E250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cs-CZ"/>
        </w:rPr>
      </w:pPr>
      <w:proofErr w:type="gramStart"/>
      <w:r w:rsidRPr="00E2503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cs-CZ"/>
        </w:rPr>
        <w:t>KARATE  18.</w:t>
      </w:r>
      <w:proofErr w:type="gramEnd"/>
      <w:r w:rsidRPr="00E2503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cs-CZ"/>
        </w:rPr>
        <w:t>-22.8.2025</w:t>
      </w:r>
    </w:p>
    <w:p w:rsidR="00E25037" w:rsidRDefault="00E25037" w:rsidP="00E250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cs-CZ"/>
        </w:rPr>
      </w:pPr>
    </w:p>
    <w:p w:rsidR="00E25037" w:rsidRPr="00E25037" w:rsidRDefault="00E25037" w:rsidP="00E250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cs-CZ"/>
        </w:rPr>
      </w:pP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Kontaktní </w:t>
      </w:r>
      <w:proofErr w:type="gramStart"/>
      <w:r w:rsidRPr="00E25037">
        <w:rPr>
          <w:rFonts w:ascii="Arial" w:eastAsia="Times New Roman" w:hAnsi="Arial" w:cs="Arial"/>
          <w:b/>
          <w:sz w:val="24"/>
          <w:szCs w:val="24"/>
          <w:lang w:eastAsia="cs-CZ"/>
        </w:rPr>
        <w:t>osoba :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Mirek Coufal 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 xml:space="preserve"> 777142015 </w:t>
      </w:r>
    </w:p>
    <w:p w:rsidR="00E25037" w:rsidRDefault="00E25037" w:rsidP="00E2503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</w:pPr>
    </w:p>
    <w:p w:rsid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Příchod 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 xml:space="preserve">dětí 9:00-9:30 h podle vašich dojezdových možností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budově DDM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Val.Klobouky</w:t>
      </w:r>
      <w:proofErr w:type="spellEnd"/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Vyzvednutí 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dětí (případně samostatný odchod) 14:30-15:00 h.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Oběd, svačina, pitný režim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 jsou zajištěny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běd kolem 12:</w:t>
      </w:r>
      <w:r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0 h v jídelně na Penzionu; po zkušenostech je domluveno, že si mohou děti volit z nabídky tří jídel a případně upravit přílohy dle potřeby a chuti.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Vlastní svačinky, pití, ovoce a pochutiny si mohou děti samozřejmě také přinést.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Co vzít s sebou:</w:t>
      </w:r>
    </w:p>
    <w:p w:rsidR="00097699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oblečení sportovní, triko na převlečení pro případ propocení, kšiltovku, vlastní plastovou láhev (kam přelejeme pití pro pohyb venku), venkovní obuv (uvnitř v budově a ve cvičebním sále naboso)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NEZAPOMEŇTE kimono (na focení a k příležitosti zkoušek technické vyspělosti, ať už jako divák nebo účastník zkoušek ideálně všichni v kimonu).</w:t>
      </w:r>
    </w:p>
    <w:p w:rsid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Náplň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:rsidR="00097699" w:rsidRPr="00E25037" w:rsidRDefault="00097699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PO-ST </w:t>
      </w:r>
    </w:p>
    <w:p w:rsidR="00E25037" w:rsidRPr="00E25037" w:rsidRDefault="00E25037" w:rsidP="00E2503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dopoledne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 s trenérem Mirkem kondiční příprava (nové herní a kondiční prvky), rozvoj síly, rychlosti, koordinace a mentálních kapacit; </w:t>
      </w:r>
    </w:p>
    <w:p w:rsidR="00E25037" w:rsidRPr="00E25037" w:rsidRDefault="00E25037" w:rsidP="00E2503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odpoledne 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jedna skupinka</w:t>
      </w:r>
      <w:r w:rsidRPr="00E2503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 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s animátory (pohybové a jiné hry) a druhá skupinka (zájemci o zkoušky) s trenérem příprava podle STV zkušebního řádu.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ČT</w:t>
      </w:r>
    </w:p>
    <w:p w:rsidR="00E25037" w:rsidRPr="00E25037" w:rsidRDefault="00E25037" w:rsidP="00E2503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dopoledne 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všichni společně cvičení technik a příprava na samostatné předvedení, zkoušky STV, focení;</w:t>
      </w:r>
    </w:p>
    <w:p w:rsidR="00E25037" w:rsidRPr="00E25037" w:rsidRDefault="00E25037" w:rsidP="00E2503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odpoledne 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s trenérem opravné zkoušky nebo rozbor vybraných soutěžních kata a druhá skupinka s animátory zábava a odpočinek.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PÁ</w:t>
      </w:r>
    </w:p>
    <w:p w:rsidR="00E25037" w:rsidRPr="00E25037" w:rsidRDefault="00E25037" w:rsidP="00E2503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dopoledne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 podle počasí a po domluvě s dětmi buď sportovně pojatá procházka venku (pohár nebo zmrzlina, hry</w:t>
      </w:r>
    </w:p>
    <w:p w:rsidR="00E25037" w:rsidRPr="00E25037" w:rsidRDefault="00E25037" w:rsidP="00E2503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odpoledne 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rozbor videozáznamů a soutěžní pravidla; ukončení.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br/>
        <w:t>Těšíme se na Vás!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 xml:space="preserve">Trenér Mirek Coufal, asistenti a animátoři Barča </w:t>
      </w:r>
      <w:proofErr w:type="spellStart"/>
      <w:r w:rsidRPr="00E25037">
        <w:rPr>
          <w:rFonts w:ascii="Arial" w:eastAsia="Times New Roman" w:hAnsi="Arial" w:cs="Arial"/>
          <w:sz w:val="24"/>
          <w:szCs w:val="24"/>
          <w:lang w:eastAsia="cs-CZ"/>
        </w:rPr>
        <w:t>Lysáčková</w:t>
      </w:r>
      <w:proofErr w:type="spellEnd"/>
      <w:r w:rsidRPr="00E25037">
        <w:rPr>
          <w:rFonts w:ascii="Arial" w:eastAsia="Times New Roman" w:hAnsi="Arial" w:cs="Arial"/>
          <w:sz w:val="24"/>
          <w:szCs w:val="24"/>
          <w:lang w:eastAsia="cs-CZ"/>
        </w:rPr>
        <w:t xml:space="preserve"> a David </w:t>
      </w:r>
      <w:proofErr w:type="spellStart"/>
      <w:r w:rsidRPr="00E25037">
        <w:rPr>
          <w:rFonts w:ascii="Arial" w:eastAsia="Times New Roman" w:hAnsi="Arial" w:cs="Arial"/>
          <w:sz w:val="24"/>
          <w:szCs w:val="24"/>
          <w:lang w:eastAsia="cs-CZ"/>
        </w:rPr>
        <w:t>Kašparec</w:t>
      </w:r>
      <w:proofErr w:type="spellEnd"/>
      <w:r w:rsidRPr="00E25037">
        <w:rPr>
          <w:rFonts w:ascii="Arial" w:eastAsia="Times New Roman" w:hAnsi="Arial" w:cs="Arial"/>
          <w:sz w:val="24"/>
          <w:szCs w:val="24"/>
          <w:lang w:eastAsia="cs-CZ"/>
        </w:rPr>
        <w:t>, pomocná asistentka Hana Coufalová 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97699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PS: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 xml:space="preserve"> Děti ať s sebou přinesou </w:t>
      </w:r>
      <w:proofErr w:type="gramStart"/>
      <w:r w:rsidRPr="00E25037">
        <w:rPr>
          <w:rFonts w:ascii="Arial" w:eastAsia="Times New Roman" w:hAnsi="Arial" w:cs="Arial"/>
          <w:sz w:val="24"/>
          <w:szCs w:val="24"/>
          <w:lang w:eastAsia="cs-CZ"/>
        </w:rPr>
        <w:t>podepsané  </w:t>
      </w:r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prohlášení</w:t>
      </w:r>
      <w:proofErr w:type="gramEnd"/>
      <w:r w:rsidRPr="00E2503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 bezinfekčnosti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, viz příloha, případně rodiče dodatečně podepíší na místě v den nástupu dětí na tábor.</w:t>
      </w:r>
    </w:p>
    <w:p w:rsidR="00E25037" w:rsidRDefault="00097699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Děti budou mít u sebe kartičku pojišťovny.</w:t>
      </w:r>
      <w:r w:rsidR="00E25037" w:rsidRPr="00E2503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ZKOUŠKY STV na závěr tábora jsou na místě zpoplatněny 500 Kč (týká se i avizovaných opravných zkoušek) a je třeba zájemce nahlásit už v den nástupu na tábor.</w:t>
      </w:r>
    </w:p>
    <w:p w:rsid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Akademie Valašsko-Bojové sporty a sebeobrana z. s.</w:t>
      </w:r>
    </w:p>
    <w:p w:rsidR="00E25037" w:rsidRPr="00E25037" w:rsidRDefault="00E25037" w:rsidP="00E250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25037">
        <w:rPr>
          <w:rFonts w:ascii="Arial" w:eastAsia="Times New Roman" w:hAnsi="Arial" w:cs="Arial"/>
          <w:sz w:val="24"/>
          <w:szCs w:val="24"/>
          <w:lang w:eastAsia="cs-CZ"/>
        </w:rPr>
        <w:t>Pohybové centrum Akademie Valašsko z. s.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  ,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E25037">
        <w:rPr>
          <w:rFonts w:ascii="Arial" w:eastAsia="Times New Roman" w:hAnsi="Arial" w:cs="Arial"/>
          <w:sz w:val="24"/>
          <w:szCs w:val="24"/>
          <w:lang w:eastAsia="cs-CZ"/>
        </w:rPr>
        <w:t>+420 728280627</w:t>
      </w:r>
    </w:p>
    <w:p w:rsidR="001B7148" w:rsidRDefault="00E25037" w:rsidP="00097699">
      <w:pPr>
        <w:shd w:val="clear" w:color="auto" w:fill="FFFFFF"/>
        <w:spacing w:after="0" w:line="240" w:lineRule="auto"/>
      </w:pPr>
      <w:hyperlink r:id="rId5" w:tgtFrame="_blank" w:tooltip="http://www.akademievalassko.net" w:history="1">
        <w:r w:rsidRPr="00E25037">
          <w:rPr>
            <w:rFonts w:ascii="Arial" w:eastAsia="Times New Roman" w:hAnsi="Arial" w:cs="Arial"/>
            <w:sz w:val="24"/>
            <w:szCs w:val="24"/>
            <w:u w:val="single"/>
            <w:lang w:eastAsia="cs-CZ"/>
          </w:rPr>
          <w:t>www.akademievalassko.net</w:t>
        </w:r>
      </w:hyperlink>
      <w:r w:rsidRPr="00E25037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hyperlink r:id="rId6" w:tgtFrame="_blank" w:history="1">
        <w:r w:rsidRPr="00E25037">
          <w:rPr>
            <w:rFonts w:ascii="Arial" w:eastAsia="Times New Roman" w:hAnsi="Arial" w:cs="Arial"/>
            <w:sz w:val="24"/>
            <w:szCs w:val="24"/>
            <w:u w:val="single"/>
            <w:lang w:eastAsia="cs-CZ"/>
          </w:rPr>
          <w:t>info@akademievalassko.net</w:t>
        </w:r>
      </w:hyperlink>
      <w:bookmarkStart w:id="0" w:name="_GoBack"/>
      <w:bookmarkEnd w:id="0"/>
    </w:p>
    <w:sectPr w:rsidR="001B7148" w:rsidSect="00E25037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527A"/>
    <w:multiLevelType w:val="hybridMultilevel"/>
    <w:tmpl w:val="C4546BDC"/>
    <w:lvl w:ilvl="0" w:tplc="B7920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37"/>
    <w:rsid w:val="00097699"/>
    <w:rsid w:val="001B7148"/>
    <w:rsid w:val="00E2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EC07"/>
  <w15:chartTrackingRefBased/>
  <w15:docId w15:val="{2B4EBB8B-0A12-414A-A1D4-1FB7C63A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503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kademievalassko.net" TargetMode="External"/><Relationship Id="rId5" Type="http://schemas.openxmlformats.org/officeDocument/2006/relationships/hyperlink" Target="http://www.akademievalassko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Tarabus</dc:creator>
  <cp:keywords/>
  <dc:description/>
  <cp:lastModifiedBy>Ladislav Tarabus</cp:lastModifiedBy>
  <cp:revision>2</cp:revision>
  <dcterms:created xsi:type="dcterms:W3CDTF">2025-08-13T14:36:00Z</dcterms:created>
  <dcterms:modified xsi:type="dcterms:W3CDTF">2025-08-13T14:44:00Z</dcterms:modified>
</cp:coreProperties>
</file>